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C" w:rsidRPr="004A7078" w:rsidRDefault="00F82C78" w:rsidP="00905BCC">
      <w:pPr>
        <w:jc w:val="center"/>
        <w:rPr>
          <w:rFonts w:ascii="Times New Roman" w:hAnsi="Times New Roman" w:cs="Times New Roman"/>
          <w:b/>
          <w:color w:val="000000" w:themeColor="text1"/>
          <w:spacing w:val="34"/>
          <w:sz w:val="108"/>
          <w:szCs w:val="108"/>
          <w:u w:val="single"/>
        </w:rPr>
      </w:pPr>
      <w:r w:rsidRPr="004A7078">
        <w:rPr>
          <w:rFonts w:ascii="Times New Roman" w:hAnsi="Times New Roman" w:cs="Times New Roman"/>
          <w:b/>
          <w:color w:val="000000" w:themeColor="text1"/>
          <w:spacing w:val="34"/>
          <w:sz w:val="108"/>
          <w:szCs w:val="108"/>
          <w:u w:val="single"/>
        </w:rPr>
        <w:t>OGŁOSZENIE</w:t>
      </w:r>
    </w:p>
    <w:p w:rsidR="000A4785" w:rsidRPr="000A4785" w:rsidRDefault="000A4785" w:rsidP="00905BCC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32"/>
          <w:szCs w:val="72"/>
        </w:rPr>
      </w:pPr>
    </w:p>
    <w:p w:rsidR="00905BCC" w:rsidRPr="000A4785" w:rsidRDefault="00D751A6" w:rsidP="00905BCC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</w:pPr>
      <w:r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W dniu </w:t>
      </w:r>
      <w:r w:rsidR="000A4785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7 lutego</w:t>
      </w:r>
      <w:r w:rsidR="00756721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 </w:t>
      </w:r>
      <w:r w:rsidR="000A4785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2018</w:t>
      </w:r>
      <w:r w:rsidR="00905BCC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 roku o godz. 1</w:t>
      </w:r>
      <w:r w:rsidR="000A4785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1</w:t>
      </w:r>
      <w:r w:rsidR="00905BCC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  <w:vertAlign w:val="superscript"/>
        </w:rPr>
        <w:t>00</w:t>
      </w:r>
    </w:p>
    <w:p w:rsidR="00F82C78" w:rsidRPr="000A4785" w:rsidRDefault="004A7078" w:rsidP="00F82C7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</w:pPr>
      <w:r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w </w:t>
      </w:r>
      <w:r w:rsidR="000A4785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Zespole Szkół w Krzywiniu</w:t>
      </w:r>
      <w:r w:rsidR="00756721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 </w:t>
      </w:r>
      <w:r w:rsidR="00420F61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od</w:t>
      </w:r>
      <w:r w:rsidR="00F909CD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będ</w:t>
      </w:r>
      <w:r w:rsidR="00FF183B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zie</w:t>
      </w:r>
      <w:r w:rsidR="00F82C78"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 xml:space="preserve"> się  posiedzenie </w:t>
      </w:r>
    </w:p>
    <w:p w:rsidR="00F82C78" w:rsidRPr="000A4785" w:rsidRDefault="00F82C78" w:rsidP="00F82C7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</w:pPr>
      <w:r w:rsidRPr="000A4785">
        <w:rPr>
          <w:rFonts w:ascii="Times New Roman" w:hAnsi="Times New Roman" w:cs="Times New Roman"/>
          <w:b/>
          <w:color w:val="000000" w:themeColor="text1"/>
          <w:spacing w:val="34"/>
          <w:sz w:val="56"/>
          <w:szCs w:val="72"/>
        </w:rPr>
        <w:t>Komisji Rewizyjnej Rady Miejskiej Krzywinia.</w:t>
      </w:r>
    </w:p>
    <w:p w:rsidR="00F82C78" w:rsidRPr="004A7078" w:rsidRDefault="00F82C78" w:rsidP="00F82C78">
      <w:pPr>
        <w:spacing w:before="60" w:after="60"/>
        <w:jc w:val="both"/>
        <w:rPr>
          <w:rFonts w:ascii="Times New Roman" w:hAnsi="Times New Roman" w:cs="Times New Roman"/>
          <w:color w:val="000000" w:themeColor="text1"/>
          <w:sz w:val="2"/>
          <w:szCs w:val="30"/>
        </w:rPr>
      </w:pPr>
    </w:p>
    <w:p w:rsidR="000A4785" w:rsidRPr="000A4785" w:rsidRDefault="000A4785" w:rsidP="000A4785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40"/>
          <w:szCs w:val="24"/>
        </w:rPr>
      </w:pPr>
    </w:p>
    <w:p w:rsidR="000A4785" w:rsidRPr="000A4785" w:rsidRDefault="000A4785" w:rsidP="000A4785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A478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Porządek obrad:</w:t>
      </w:r>
    </w:p>
    <w:p w:rsidR="000A4785" w:rsidRPr="000A4785" w:rsidRDefault="000A4785" w:rsidP="000A478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right="-142" w:hanging="284"/>
        <w:jc w:val="both"/>
        <w:rPr>
          <w:color w:val="000000" w:themeColor="text1"/>
          <w:sz w:val="32"/>
          <w:szCs w:val="24"/>
        </w:rPr>
      </w:pPr>
      <w:r w:rsidRPr="000A4785">
        <w:rPr>
          <w:color w:val="000000" w:themeColor="text1"/>
          <w:sz w:val="32"/>
          <w:szCs w:val="24"/>
        </w:rPr>
        <w:t>Otwarcie obrad.</w:t>
      </w:r>
    </w:p>
    <w:p w:rsidR="000A4785" w:rsidRPr="000A4785" w:rsidRDefault="000A4785" w:rsidP="000A478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right="-142" w:hanging="284"/>
        <w:jc w:val="both"/>
        <w:rPr>
          <w:color w:val="000000" w:themeColor="text1"/>
          <w:sz w:val="32"/>
          <w:szCs w:val="24"/>
        </w:rPr>
      </w:pPr>
      <w:r w:rsidRPr="000A4785">
        <w:rPr>
          <w:color w:val="000000" w:themeColor="text1"/>
          <w:sz w:val="32"/>
          <w:szCs w:val="24"/>
        </w:rPr>
        <w:t>Przyjęcie protokołu nr XXI/2017 z posiedzenia Komisji Rewizyjnej z dnia 11 grudnia 2017 roku.</w:t>
      </w:r>
    </w:p>
    <w:p w:rsidR="000A4785" w:rsidRPr="000A4785" w:rsidRDefault="000A4785" w:rsidP="000A478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right="-142" w:hanging="284"/>
        <w:jc w:val="both"/>
        <w:rPr>
          <w:color w:val="000000" w:themeColor="text1"/>
          <w:sz w:val="32"/>
          <w:szCs w:val="24"/>
        </w:rPr>
      </w:pPr>
      <w:r w:rsidRPr="000A4785">
        <w:rPr>
          <w:color w:val="000000" w:themeColor="text1"/>
          <w:sz w:val="32"/>
          <w:szCs w:val="24"/>
        </w:rPr>
        <w:t>Kontrola Zespołu Szkół w Krzywiniu.</w:t>
      </w:r>
    </w:p>
    <w:p w:rsidR="000A4785" w:rsidRPr="000A4785" w:rsidRDefault="000A4785" w:rsidP="000A478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right="-142" w:hanging="284"/>
        <w:jc w:val="both"/>
        <w:rPr>
          <w:color w:val="000000" w:themeColor="text1"/>
          <w:sz w:val="32"/>
          <w:szCs w:val="24"/>
        </w:rPr>
      </w:pPr>
      <w:r w:rsidRPr="000A4785">
        <w:rPr>
          <w:color w:val="000000" w:themeColor="text1"/>
          <w:sz w:val="32"/>
          <w:szCs w:val="24"/>
        </w:rPr>
        <w:t>Wolne głosy i wnioski.</w:t>
      </w:r>
    </w:p>
    <w:p w:rsidR="000A4785" w:rsidRPr="000A4785" w:rsidRDefault="000A4785" w:rsidP="000A478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142" w:right="-142" w:hanging="284"/>
        <w:jc w:val="both"/>
        <w:rPr>
          <w:color w:val="000000" w:themeColor="text1"/>
          <w:sz w:val="32"/>
          <w:szCs w:val="24"/>
        </w:rPr>
      </w:pPr>
      <w:r w:rsidRPr="000A4785">
        <w:rPr>
          <w:bCs/>
          <w:color w:val="000000" w:themeColor="text1"/>
          <w:sz w:val="32"/>
          <w:szCs w:val="24"/>
        </w:rPr>
        <w:t xml:space="preserve">Zamknięcie posiedzenia. </w:t>
      </w:r>
    </w:p>
    <w:p w:rsidR="00A24CE7" w:rsidRPr="00131770" w:rsidRDefault="00FF183B" w:rsidP="000A4785">
      <w:pPr>
        <w:pStyle w:val="Akapitzlist"/>
        <w:tabs>
          <w:tab w:val="left" w:pos="142"/>
          <w:tab w:val="left" w:pos="426"/>
        </w:tabs>
        <w:spacing w:line="360" w:lineRule="auto"/>
        <w:ind w:left="142" w:right="-142"/>
        <w:jc w:val="both"/>
        <w:rPr>
          <w:color w:val="000000" w:themeColor="text1"/>
          <w:sz w:val="36"/>
          <w:szCs w:val="24"/>
        </w:rPr>
      </w:pPr>
      <w:r w:rsidRPr="00131770">
        <w:rPr>
          <w:bCs/>
          <w:color w:val="000000" w:themeColor="text1"/>
          <w:szCs w:val="24"/>
        </w:rPr>
        <w:tab/>
      </w:r>
    </w:p>
    <w:sectPr w:rsidR="00A24CE7" w:rsidRPr="00131770" w:rsidSect="00D50E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9C6"/>
    <w:multiLevelType w:val="hybridMultilevel"/>
    <w:tmpl w:val="B622C458"/>
    <w:lvl w:ilvl="0" w:tplc="2124B51A">
      <w:start w:val="1"/>
      <w:numFmt w:val="decimal"/>
      <w:lvlText w:val="%1."/>
      <w:lvlJc w:val="left"/>
      <w:pPr>
        <w:ind w:left="1068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BB530D"/>
    <w:multiLevelType w:val="hybridMultilevel"/>
    <w:tmpl w:val="C6C29FF8"/>
    <w:lvl w:ilvl="0" w:tplc="7BDE8E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BCC"/>
    <w:rsid w:val="000A4785"/>
    <w:rsid w:val="00131770"/>
    <w:rsid w:val="0017147C"/>
    <w:rsid w:val="0022605A"/>
    <w:rsid w:val="002A5F66"/>
    <w:rsid w:val="002B1DE0"/>
    <w:rsid w:val="003821BE"/>
    <w:rsid w:val="00420F61"/>
    <w:rsid w:val="004260DC"/>
    <w:rsid w:val="004478DD"/>
    <w:rsid w:val="004A7078"/>
    <w:rsid w:val="00593306"/>
    <w:rsid w:val="005A0ADC"/>
    <w:rsid w:val="005A1F0C"/>
    <w:rsid w:val="005A60B0"/>
    <w:rsid w:val="005B29C0"/>
    <w:rsid w:val="005B5DA3"/>
    <w:rsid w:val="00683435"/>
    <w:rsid w:val="006E7A4E"/>
    <w:rsid w:val="00717CE3"/>
    <w:rsid w:val="00737729"/>
    <w:rsid w:val="00756721"/>
    <w:rsid w:val="007E573D"/>
    <w:rsid w:val="00882D3A"/>
    <w:rsid w:val="008F6EBE"/>
    <w:rsid w:val="00905BCC"/>
    <w:rsid w:val="00A24CE7"/>
    <w:rsid w:val="00B23DD7"/>
    <w:rsid w:val="00B725BE"/>
    <w:rsid w:val="00BB4AF9"/>
    <w:rsid w:val="00BE30CE"/>
    <w:rsid w:val="00C83336"/>
    <w:rsid w:val="00C97D2C"/>
    <w:rsid w:val="00CC3502"/>
    <w:rsid w:val="00D751A6"/>
    <w:rsid w:val="00DC1B6E"/>
    <w:rsid w:val="00DC2DF9"/>
    <w:rsid w:val="00DD76D7"/>
    <w:rsid w:val="00E011F5"/>
    <w:rsid w:val="00E56E58"/>
    <w:rsid w:val="00E83BB4"/>
    <w:rsid w:val="00EB5D87"/>
    <w:rsid w:val="00ED447F"/>
    <w:rsid w:val="00EE5632"/>
    <w:rsid w:val="00F53FE6"/>
    <w:rsid w:val="00F646A1"/>
    <w:rsid w:val="00F726ED"/>
    <w:rsid w:val="00F82C78"/>
    <w:rsid w:val="00F909C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CC"/>
  </w:style>
  <w:style w:type="paragraph" w:styleId="Nagwek1">
    <w:name w:val="heading 1"/>
    <w:basedOn w:val="Normalny"/>
    <w:next w:val="Normalny"/>
    <w:link w:val="Nagwek1Znak"/>
    <w:qFormat/>
    <w:rsid w:val="00FF18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05BC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A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F18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2015-09-28T07:53:00Z</cp:lastPrinted>
  <dcterms:created xsi:type="dcterms:W3CDTF">2016-05-05T11:20:00Z</dcterms:created>
  <dcterms:modified xsi:type="dcterms:W3CDTF">2018-01-31T12:16:00Z</dcterms:modified>
</cp:coreProperties>
</file>